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E9C44" w14:textId="77777777" w:rsidR="003F341E" w:rsidRDefault="000D0C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1" w:line="360" w:lineRule="auto"/>
        <w:ind w:right="-12"/>
        <w:jc w:val="center"/>
        <w:rPr>
          <w:b/>
        </w:rPr>
      </w:pPr>
      <w:r>
        <w:rPr>
          <w:b/>
        </w:rPr>
        <w:t>DECLARAÇÃO DE INSTALAÇÕES E CONDIÇÕES MATERIAIS</w:t>
      </w:r>
    </w:p>
    <w:p w14:paraId="238D9EB8" w14:textId="77777777" w:rsidR="003F341E" w:rsidRDefault="003F341E">
      <w:pPr>
        <w:widowControl w:val="0"/>
        <w:spacing w:line="200" w:lineRule="auto"/>
      </w:pPr>
    </w:p>
    <w:p w14:paraId="0B0EAD4C" w14:textId="77777777" w:rsidR="003F341E" w:rsidRDefault="003F341E">
      <w:pPr>
        <w:widowControl w:val="0"/>
        <w:spacing w:line="200" w:lineRule="auto"/>
      </w:pPr>
    </w:p>
    <w:p w14:paraId="4D1AF5C7" w14:textId="77777777" w:rsidR="003F341E" w:rsidRDefault="003F341E">
      <w:pPr>
        <w:widowControl w:val="0"/>
        <w:spacing w:line="303" w:lineRule="auto"/>
      </w:pPr>
    </w:p>
    <w:p w14:paraId="1E53C3D6" w14:textId="150B68A6" w:rsidR="003F341E" w:rsidRDefault="000D0C33">
      <w:pPr>
        <w:widowControl w:val="0"/>
        <w:spacing w:line="334" w:lineRule="auto"/>
        <w:ind w:firstLine="720"/>
        <w:jc w:val="both"/>
      </w:pPr>
      <w:r>
        <w:t xml:space="preserve">Declaro, em conformidade com o art. 33, </w:t>
      </w:r>
      <w:r>
        <w:rPr>
          <w:b/>
        </w:rPr>
        <w:t>caput</w:t>
      </w:r>
      <w:r>
        <w:t xml:space="preserve">, inciso V, alínea “c”, da Lei nº 13.019/2014, combinado com o art. 39 do Decreto Municipal nº 57.575/2016, que para a execução do Projeto </w:t>
      </w:r>
      <w:r w:rsidR="0051043A">
        <w:rPr>
          <w:i/>
        </w:rPr>
        <w:t>Rango responsa</w:t>
      </w:r>
      <w:r>
        <w:rPr>
          <w:i/>
        </w:rPr>
        <w:t>,</w:t>
      </w:r>
      <w:r>
        <w:t xml:space="preserve"> a </w:t>
      </w:r>
      <w:r>
        <w:rPr>
          <w:i/>
        </w:rPr>
        <w:t>[identificação da</w:t>
      </w:r>
      <w:r>
        <w:t xml:space="preserve"> </w:t>
      </w:r>
      <w:r>
        <w:rPr>
          <w:i/>
        </w:rPr>
        <w:t>organização da sociedade civil – OSC]</w:t>
      </w:r>
      <w:r>
        <w:t>:</w:t>
      </w:r>
    </w:p>
    <w:p w14:paraId="0E8CBBD7" w14:textId="77777777" w:rsidR="003F341E" w:rsidRDefault="003F341E">
      <w:pPr>
        <w:widowControl w:val="0"/>
        <w:spacing w:line="196" w:lineRule="auto"/>
        <w:jc w:val="both"/>
      </w:pPr>
    </w:p>
    <w:p w14:paraId="480EEB71" w14:textId="77777777" w:rsidR="003F341E" w:rsidRDefault="000D0C33">
      <w:pPr>
        <w:widowControl w:val="0"/>
        <w:spacing w:line="196" w:lineRule="auto"/>
        <w:jc w:val="both"/>
      </w:pPr>
      <w:r>
        <w:t>Assinalar uma das três:</w:t>
      </w:r>
    </w:p>
    <w:p w14:paraId="7F6B1AB3" w14:textId="77777777" w:rsidR="003F341E" w:rsidRDefault="003F341E">
      <w:pPr>
        <w:widowControl w:val="0"/>
        <w:spacing w:line="196" w:lineRule="auto"/>
        <w:jc w:val="both"/>
      </w:pPr>
    </w:p>
    <w:p w14:paraId="4AEC3E43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56E9BF1B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D6648" w14:textId="2636739D" w:rsidR="003F341E" w:rsidRDefault="000D0C33">
            <w:pPr>
              <w:widowControl w:val="0"/>
              <w:numPr>
                <w:ilvl w:val="0"/>
                <w:numId w:val="2"/>
              </w:numPr>
              <w:spacing w:line="196" w:lineRule="auto"/>
              <w:ind w:left="425" w:hanging="435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E11EC" wp14:editId="7E7A0412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33021</wp:posOffset>
                      </wp:positionV>
                      <wp:extent cx="133350" cy="133350"/>
                      <wp:effectExtent l="0" t="0" r="19050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83A69EE" id="Retângulo 1" o:spid="_x0000_s1026" style="position:absolute;margin-left:3.15pt;margin-top:2.6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" fillcolor="white [3201]" strokecolor="black [3200]" strokeweight="1pt"/>
                  </w:pict>
                </mc:Fallback>
              </mc:AlternateContent>
            </w:r>
            <w:r>
              <w:t>dispõe de instalações e outras condições materiais para o desenvolvimento das atividades ou projetos previstos na parceria e o cumprimento das metas estabelecidas.</w:t>
            </w:r>
          </w:p>
        </w:tc>
      </w:tr>
      <w:tr w:rsidR="003F341E" w14:paraId="59EEF52D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5EAD" w14:textId="77777777" w:rsidR="003F341E" w:rsidRDefault="000D0C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i/>
              </w:rPr>
              <w:t>Dispõe de quais instalações?</w:t>
            </w:r>
          </w:p>
          <w:p w14:paraId="461DF3F4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624C112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0F7275" w14:textId="77777777" w:rsidR="003F341E" w:rsidRDefault="003F3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6BEB5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condições materiais?</w:t>
            </w:r>
          </w:p>
        </w:tc>
      </w:tr>
    </w:tbl>
    <w:p w14:paraId="3F40ADDE" w14:textId="77777777" w:rsidR="003F341E" w:rsidRDefault="003F341E">
      <w:pPr>
        <w:widowControl w:val="0"/>
        <w:spacing w:line="196" w:lineRule="auto"/>
        <w:jc w:val="both"/>
      </w:pPr>
    </w:p>
    <w:p w14:paraId="2F5AF46B" w14:textId="77777777" w:rsidR="003F341E" w:rsidRDefault="003F341E">
      <w:pPr>
        <w:widowControl w:val="0"/>
        <w:spacing w:line="196" w:lineRule="auto"/>
        <w:jc w:val="both"/>
      </w:pPr>
    </w:p>
    <w:p w14:paraId="4F5F6D62" w14:textId="77777777" w:rsidR="003F341E" w:rsidRDefault="000D0C33">
      <w:pPr>
        <w:widowControl w:val="0"/>
        <w:spacing w:line="196" w:lineRule="auto"/>
        <w:jc w:val="both"/>
      </w:pPr>
      <w:r>
        <w:t>ou</w:t>
      </w:r>
    </w:p>
    <w:p w14:paraId="1AF43181" w14:textId="77777777" w:rsidR="003F341E" w:rsidRDefault="003F341E">
      <w:pPr>
        <w:widowControl w:val="0"/>
        <w:spacing w:line="196" w:lineRule="auto"/>
        <w:jc w:val="both"/>
      </w:pPr>
    </w:p>
    <w:p w14:paraId="251BE0BB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0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5DE82890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9289F" w14:textId="0F13AE9E" w:rsidR="003F341E" w:rsidRDefault="000D0C33">
            <w:pPr>
              <w:widowControl w:val="0"/>
              <w:numPr>
                <w:ilvl w:val="0"/>
                <w:numId w:val="1"/>
              </w:numPr>
              <w:spacing w:line="231" w:lineRule="auto"/>
              <w:ind w:left="425" w:right="20" w:hanging="435"/>
              <w:jc w:val="both"/>
            </w:pPr>
            <w:r>
              <w:t xml:space="preserve">pretende contratar ou adquirir com recursos da parceria as condições materiais para o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1E9348" wp14:editId="0D04E74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159385</wp:posOffset>
                      </wp:positionV>
                      <wp:extent cx="133350" cy="133350"/>
                      <wp:effectExtent l="0" t="0" r="19050" b="1905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41C70D" id="Retângulo 2" o:spid="_x0000_s1026" style="position:absolute;margin-left:-.25pt;margin-top:12.5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  <w:r>
              <w:t>desenvolvimento das atividades ou projetos previstos na parceria e o cumprimento das metas estabelecidas.</w:t>
            </w:r>
          </w:p>
        </w:tc>
      </w:tr>
      <w:tr w:rsidR="003F341E" w14:paraId="6BF4C968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FD1F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Pretende realizar melhorias em quais instalações?</w:t>
            </w:r>
          </w:p>
          <w:p w14:paraId="0CC35BD1" w14:textId="77777777" w:rsidR="003F341E" w:rsidRDefault="003F341E">
            <w:pPr>
              <w:widowControl w:val="0"/>
              <w:spacing w:line="240" w:lineRule="auto"/>
            </w:pPr>
          </w:p>
          <w:p w14:paraId="3DA61454" w14:textId="77777777" w:rsidR="003F341E" w:rsidRDefault="003F341E">
            <w:pPr>
              <w:widowControl w:val="0"/>
              <w:spacing w:line="240" w:lineRule="auto"/>
            </w:pPr>
          </w:p>
          <w:p w14:paraId="2766A539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32DB" w14:textId="77777777" w:rsidR="003F341E" w:rsidRDefault="000D0C33">
            <w:pPr>
              <w:widowControl w:val="0"/>
              <w:spacing w:line="240" w:lineRule="auto"/>
            </w:pPr>
            <w:r>
              <w:rPr>
                <w:i/>
              </w:rPr>
              <w:t>Pretende contratar ou adquirir quais materiais?</w:t>
            </w:r>
          </w:p>
        </w:tc>
      </w:tr>
    </w:tbl>
    <w:p w14:paraId="28DF906C" w14:textId="77777777" w:rsidR="003F341E" w:rsidRDefault="003F341E">
      <w:pPr>
        <w:widowControl w:val="0"/>
        <w:spacing w:line="196" w:lineRule="auto"/>
        <w:jc w:val="both"/>
      </w:pPr>
    </w:p>
    <w:p w14:paraId="23B4399B" w14:textId="77777777" w:rsidR="003F341E" w:rsidRDefault="003F341E">
      <w:pPr>
        <w:widowControl w:val="0"/>
        <w:spacing w:line="196" w:lineRule="auto"/>
        <w:jc w:val="both"/>
      </w:pPr>
    </w:p>
    <w:p w14:paraId="5412B5E4" w14:textId="77777777" w:rsidR="003F341E" w:rsidRDefault="000D0C33">
      <w:pPr>
        <w:widowControl w:val="0"/>
        <w:spacing w:line="196" w:lineRule="auto"/>
        <w:jc w:val="both"/>
      </w:pPr>
      <w:r>
        <w:t>ou</w:t>
      </w:r>
    </w:p>
    <w:p w14:paraId="6CD8C9B6" w14:textId="77777777" w:rsidR="003F341E" w:rsidRDefault="003F341E">
      <w:pPr>
        <w:widowControl w:val="0"/>
        <w:spacing w:line="196" w:lineRule="auto"/>
        <w:jc w:val="both"/>
      </w:pPr>
    </w:p>
    <w:p w14:paraId="53BF3BCF" w14:textId="77777777" w:rsidR="003F341E" w:rsidRDefault="003F341E">
      <w:pPr>
        <w:widowControl w:val="0"/>
        <w:spacing w:line="196" w:lineRule="auto"/>
        <w:jc w:val="both"/>
      </w:pPr>
    </w:p>
    <w:tbl>
      <w:tblPr>
        <w:tblStyle w:val="a1"/>
        <w:tblW w:w="90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3F341E" w14:paraId="72E09AE3" w14:textId="77777777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553B" w14:textId="530E2CFD" w:rsidR="003F341E" w:rsidRDefault="000D0C33">
            <w:pPr>
              <w:widowControl w:val="0"/>
              <w:numPr>
                <w:ilvl w:val="0"/>
                <w:numId w:val="3"/>
              </w:numPr>
              <w:spacing w:line="281" w:lineRule="auto"/>
              <w:ind w:left="425" w:hanging="425"/>
              <w:jc w:val="both"/>
            </w:pPr>
            <w:r>
              <w:t xml:space="preserve">dispõe de instalações e outras condições materiais para o desenvolvimento das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E0D195" wp14:editId="08D51B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193040</wp:posOffset>
                      </wp:positionV>
                      <wp:extent cx="133350" cy="133350"/>
                      <wp:effectExtent l="0" t="0" r="19050" b="1905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94860F" id="Retângulo 3" o:spid="_x0000_s1026" style="position:absolute;margin-left:-.25pt;margin-top:15.2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  <w:r>
              <w:t>atividades ou projetos previstos na parceria e o cumprimento das metas estabelecidas, bem como pretende, ainda, contratar ou adquirir com recursos da parceria outros bens para tanto.</w:t>
            </w:r>
          </w:p>
        </w:tc>
      </w:tr>
      <w:tr w:rsidR="003F341E" w14:paraId="71EB5A36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EA3B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instalações?</w:t>
            </w:r>
          </w:p>
          <w:p w14:paraId="5E00A556" w14:textId="77777777" w:rsidR="003F341E" w:rsidRDefault="003F341E">
            <w:pPr>
              <w:widowControl w:val="0"/>
              <w:spacing w:line="240" w:lineRule="auto"/>
            </w:pPr>
          </w:p>
          <w:p w14:paraId="59D3AE28" w14:textId="77777777" w:rsidR="003F341E" w:rsidRDefault="003F341E">
            <w:pPr>
              <w:widowControl w:val="0"/>
              <w:spacing w:line="240" w:lineRule="auto"/>
            </w:pPr>
          </w:p>
          <w:p w14:paraId="28CD0D2C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2640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Dispõe de quais condições materiais?</w:t>
            </w:r>
          </w:p>
        </w:tc>
      </w:tr>
      <w:tr w:rsidR="003F341E" w14:paraId="18A5E99C" w14:textId="77777777"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0B835" w14:textId="77777777" w:rsidR="003F341E" w:rsidRDefault="000D0C33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Pretende realizar melhorias em quais instalações?</w:t>
            </w:r>
          </w:p>
          <w:p w14:paraId="69D7CD5A" w14:textId="77777777" w:rsidR="003F341E" w:rsidRDefault="003F341E">
            <w:pPr>
              <w:widowControl w:val="0"/>
              <w:spacing w:line="240" w:lineRule="auto"/>
            </w:pPr>
          </w:p>
          <w:p w14:paraId="16EDD887" w14:textId="77777777" w:rsidR="003F341E" w:rsidRDefault="003F341E">
            <w:pPr>
              <w:widowControl w:val="0"/>
              <w:spacing w:line="240" w:lineRule="auto"/>
            </w:pPr>
          </w:p>
          <w:p w14:paraId="3D987CEC" w14:textId="77777777" w:rsidR="003F341E" w:rsidRDefault="003F341E">
            <w:pPr>
              <w:widowControl w:val="0"/>
              <w:spacing w:line="240" w:lineRule="auto"/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D4752" w14:textId="77777777" w:rsidR="003F341E" w:rsidRDefault="000D0C33">
            <w:pPr>
              <w:widowControl w:val="0"/>
              <w:spacing w:line="240" w:lineRule="auto"/>
            </w:pPr>
            <w:r>
              <w:rPr>
                <w:i/>
              </w:rPr>
              <w:lastRenderedPageBreak/>
              <w:t>Pretende contratar ou adquirir quais materiais?</w:t>
            </w:r>
          </w:p>
        </w:tc>
      </w:tr>
    </w:tbl>
    <w:p w14:paraId="2FFFD0D4" w14:textId="77777777" w:rsidR="003F341E" w:rsidRDefault="003F341E">
      <w:pPr>
        <w:widowControl w:val="0"/>
        <w:spacing w:line="196" w:lineRule="auto"/>
        <w:jc w:val="both"/>
      </w:pPr>
    </w:p>
    <w:p w14:paraId="03FB0F9D" w14:textId="77777777" w:rsidR="003F341E" w:rsidRDefault="003F341E">
      <w:pPr>
        <w:widowControl w:val="0"/>
        <w:spacing w:line="271" w:lineRule="auto"/>
      </w:pPr>
    </w:p>
    <w:p w14:paraId="5192AF29" w14:textId="77777777" w:rsidR="003F341E" w:rsidRDefault="000D0C33">
      <w:pPr>
        <w:widowControl w:val="0"/>
        <w:spacing w:line="360" w:lineRule="auto"/>
        <w:ind w:right="19"/>
        <w:jc w:val="both"/>
        <w:rPr>
          <w:i/>
          <w:highlight w:val="yellow"/>
        </w:rPr>
      </w:pPr>
      <w:r>
        <w:rPr>
          <w:i/>
          <w:highlight w:val="yellow"/>
        </w:rPr>
        <w:t>OBS: A organização da sociedade civil deve adotar uma das três redações acima, conforme a sua situação. A presente observação deve ser suprimida da versão final da declaração.</w:t>
      </w:r>
    </w:p>
    <w:p w14:paraId="0356896C" w14:textId="77777777" w:rsidR="003F341E" w:rsidRDefault="003F341E">
      <w:pPr>
        <w:widowControl w:val="0"/>
        <w:spacing w:line="360" w:lineRule="auto"/>
        <w:ind w:right="240"/>
        <w:rPr>
          <w:highlight w:val="yellow"/>
        </w:rPr>
      </w:pPr>
    </w:p>
    <w:p w14:paraId="29E29953" w14:textId="77777777" w:rsidR="003F341E" w:rsidRDefault="003F341E">
      <w:pPr>
        <w:widowControl w:val="0"/>
        <w:spacing w:line="200" w:lineRule="auto"/>
      </w:pPr>
    </w:p>
    <w:p w14:paraId="7520DB9E" w14:textId="77777777" w:rsidR="003F341E" w:rsidRDefault="003F341E">
      <w:pPr>
        <w:widowControl w:val="0"/>
        <w:spacing w:line="267" w:lineRule="auto"/>
      </w:pPr>
    </w:p>
    <w:p w14:paraId="08962DC5" w14:textId="77777777" w:rsidR="003F341E" w:rsidRDefault="000D0C33">
      <w:pPr>
        <w:widowControl w:val="0"/>
        <w:jc w:val="center"/>
      </w:pPr>
      <w:r>
        <w:t xml:space="preserve">São Paulo/SP, ____ de ______________ </w:t>
      </w:r>
      <w:proofErr w:type="spellStart"/>
      <w:r>
        <w:t>de</w:t>
      </w:r>
      <w:proofErr w:type="spellEnd"/>
      <w:r>
        <w:t xml:space="preserve"> 20___.</w:t>
      </w:r>
    </w:p>
    <w:p w14:paraId="04668B4D" w14:textId="77777777" w:rsidR="003F341E" w:rsidRDefault="003F341E">
      <w:pPr>
        <w:widowControl w:val="0"/>
        <w:spacing w:line="257" w:lineRule="auto"/>
        <w:jc w:val="center"/>
      </w:pPr>
      <w:bookmarkStart w:id="0" w:name="_GoBack"/>
      <w:bookmarkEnd w:id="0"/>
    </w:p>
    <w:p w14:paraId="6CFACD4E" w14:textId="77777777" w:rsidR="003F341E" w:rsidRDefault="003F341E">
      <w:pPr>
        <w:widowControl w:val="0"/>
        <w:spacing w:line="257" w:lineRule="auto"/>
        <w:jc w:val="center"/>
      </w:pPr>
    </w:p>
    <w:p w14:paraId="6CA31C59" w14:textId="77777777" w:rsidR="003F341E" w:rsidRDefault="003F341E">
      <w:pPr>
        <w:widowControl w:val="0"/>
        <w:spacing w:line="257" w:lineRule="auto"/>
        <w:jc w:val="center"/>
      </w:pPr>
    </w:p>
    <w:p w14:paraId="48837BA4" w14:textId="77777777" w:rsidR="003F341E" w:rsidRDefault="000D0C33">
      <w:pPr>
        <w:widowControl w:val="0"/>
        <w:jc w:val="center"/>
      </w:pPr>
      <w:r>
        <w:t>...........................................................................................</w:t>
      </w:r>
    </w:p>
    <w:p w14:paraId="772B1F69" w14:textId="77777777" w:rsidR="003F341E" w:rsidRDefault="000D0C33">
      <w:pPr>
        <w:widowControl w:val="0"/>
        <w:jc w:val="center"/>
      </w:pPr>
      <w:r>
        <w:t>(Nome e Cargo do Representante Legal da OSC</w:t>
      </w:r>
    </w:p>
    <w:sectPr w:rsidR="003F341E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0BA6"/>
    <w:multiLevelType w:val="multilevel"/>
    <w:tmpl w:val="1D72E7F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>
    <w:nsid w:val="5DF14381"/>
    <w:multiLevelType w:val="multilevel"/>
    <w:tmpl w:val="EDBCF35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nsid w:val="7ACE7A08"/>
    <w:multiLevelType w:val="multilevel"/>
    <w:tmpl w:val="A836BC1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1E"/>
    <w:rsid w:val="000D0C33"/>
    <w:rsid w:val="003F341E"/>
    <w:rsid w:val="0051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6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0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uiPriority w:val="99"/>
    <w:rsid w:val="00065F0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F0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uiPriority w:val="99"/>
    <w:rsid w:val="00065F0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xdMEfpLvZC76pgHMA08YjZGLcQ==">AMUW2mXsl/hpEhp/iCbrT+YdPlK4P7hz821rHIL71xWrehuKm4v8B0z/b5513athirg6BxaPMPdDPerqN+Yw2NLA1CeUQJIKjLuIBvujTP+ff7cyvs+giIw=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Lais Oliveira da Silva</dc:creator>
  <cp:lastModifiedBy>Milena Carolina de Souza Nascimento</cp:lastModifiedBy>
  <cp:revision>4</cp:revision>
  <dcterms:created xsi:type="dcterms:W3CDTF">2021-07-16T20:40:00Z</dcterms:created>
  <dcterms:modified xsi:type="dcterms:W3CDTF">2025-10-10T17:58:00Z</dcterms:modified>
</cp:coreProperties>
</file>