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05833" w14:textId="2029507A" w:rsidR="00060855" w:rsidRPr="00060855" w:rsidRDefault="00060855">
      <w:pPr>
        <w:rPr>
          <w:rFonts w:ascii="Arial Black" w:hAnsi="Arial Black"/>
          <w:sz w:val="36"/>
          <w:szCs w:val="36"/>
        </w:rPr>
      </w:pPr>
      <w:r w:rsidRPr="00060855">
        <w:rPr>
          <w:rFonts w:ascii="Arial Black" w:hAnsi="Arial Black"/>
          <w:sz w:val="36"/>
          <w:szCs w:val="36"/>
        </w:rPr>
        <w:t>FEIRAS LIVRES NA REGIÃO DA SUBPREFEITURA SÉ</w:t>
      </w:r>
      <w:r w:rsidRPr="00060855">
        <w:rPr>
          <w:rFonts w:ascii="Arial Black" w:hAnsi="Arial Black"/>
          <w:sz w:val="36"/>
          <w:szCs w:val="36"/>
        </w:rPr>
        <w:br/>
      </w:r>
    </w:p>
    <w:tbl>
      <w:tblPr>
        <w:tblW w:w="100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8"/>
        <w:gridCol w:w="884"/>
        <w:gridCol w:w="1910"/>
        <w:gridCol w:w="923"/>
        <w:gridCol w:w="1986"/>
        <w:gridCol w:w="1009"/>
        <w:gridCol w:w="1287"/>
        <w:gridCol w:w="1404"/>
        <w:gridCol w:w="195"/>
      </w:tblGrid>
      <w:tr w:rsidR="00060855" w:rsidRPr="00060855" w14:paraId="4E50A080" w14:textId="77777777" w:rsidTr="00060855">
        <w:trPr>
          <w:trHeight w:val="612"/>
        </w:trPr>
        <w:tc>
          <w:tcPr>
            <w:tcW w:w="1238" w:type="dxa"/>
            <w:tcBorders>
              <w:top w:val="single" w:sz="4" w:space="0" w:color="00FF00"/>
              <w:left w:val="single" w:sz="4" w:space="0" w:color="00FF00"/>
              <w:bottom w:val="single" w:sz="4" w:space="0" w:color="00FF00"/>
              <w:right w:val="single" w:sz="4" w:space="0" w:color="00FF00"/>
            </w:tcBorders>
            <w:shd w:val="clear" w:color="000000" w:fill="FF0000"/>
            <w:vAlign w:val="center"/>
            <w:hideMark/>
          </w:tcPr>
          <w:p w14:paraId="6CF47A1C" w14:textId="77777777" w:rsidR="00060855" w:rsidRPr="00060855" w:rsidRDefault="00060855" w:rsidP="0006085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Nome Subprefeitura</w:t>
            </w:r>
          </w:p>
        </w:tc>
        <w:tc>
          <w:tcPr>
            <w:tcW w:w="884" w:type="dxa"/>
            <w:tcBorders>
              <w:top w:val="single" w:sz="4" w:space="0" w:color="00FF00"/>
              <w:left w:val="nil"/>
              <w:bottom w:val="single" w:sz="4" w:space="0" w:color="00FF00"/>
              <w:right w:val="single" w:sz="4" w:space="0" w:color="00FF00"/>
            </w:tcBorders>
            <w:shd w:val="clear" w:color="000000" w:fill="FF0000"/>
            <w:vAlign w:val="center"/>
            <w:hideMark/>
          </w:tcPr>
          <w:p w14:paraId="79FD7F5A" w14:textId="77777777" w:rsidR="00060855" w:rsidRPr="00060855" w:rsidRDefault="00060855" w:rsidP="0006085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Nº Feira</w:t>
            </w:r>
          </w:p>
        </w:tc>
        <w:tc>
          <w:tcPr>
            <w:tcW w:w="1910" w:type="dxa"/>
            <w:tcBorders>
              <w:top w:val="single" w:sz="4" w:space="0" w:color="00FF00"/>
              <w:left w:val="nil"/>
              <w:bottom w:val="single" w:sz="4" w:space="0" w:color="00FF00"/>
              <w:right w:val="single" w:sz="4" w:space="0" w:color="00FF00"/>
            </w:tcBorders>
            <w:shd w:val="clear" w:color="000000" w:fill="FF0000"/>
            <w:vAlign w:val="center"/>
            <w:hideMark/>
          </w:tcPr>
          <w:p w14:paraId="0D0B9137" w14:textId="77777777" w:rsidR="00060855" w:rsidRPr="00060855" w:rsidRDefault="00060855" w:rsidP="0006085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Nome</w:t>
            </w:r>
          </w:p>
        </w:tc>
        <w:tc>
          <w:tcPr>
            <w:tcW w:w="923" w:type="dxa"/>
            <w:tcBorders>
              <w:top w:val="single" w:sz="4" w:space="0" w:color="00FF00"/>
              <w:left w:val="nil"/>
              <w:bottom w:val="single" w:sz="4" w:space="0" w:color="00FF00"/>
              <w:right w:val="single" w:sz="4" w:space="0" w:color="00FF00"/>
            </w:tcBorders>
            <w:shd w:val="clear" w:color="000000" w:fill="FF0000"/>
            <w:vAlign w:val="center"/>
            <w:hideMark/>
          </w:tcPr>
          <w:p w14:paraId="0FCEA5A7" w14:textId="77777777" w:rsidR="00060855" w:rsidRPr="00060855" w:rsidRDefault="00060855" w:rsidP="0006085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Tipo feira</w:t>
            </w:r>
          </w:p>
        </w:tc>
        <w:tc>
          <w:tcPr>
            <w:tcW w:w="1986" w:type="dxa"/>
            <w:tcBorders>
              <w:top w:val="single" w:sz="4" w:space="0" w:color="00FF00"/>
              <w:left w:val="nil"/>
              <w:bottom w:val="single" w:sz="4" w:space="0" w:color="00FF00"/>
              <w:right w:val="single" w:sz="4" w:space="0" w:color="00FF00"/>
            </w:tcBorders>
            <w:shd w:val="clear" w:color="000000" w:fill="FF0000"/>
            <w:vAlign w:val="center"/>
            <w:hideMark/>
          </w:tcPr>
          <w:p w14:paraId="05B5B3C4" w14:textId="77777777" w:rsidR="00060855" w:rsidRPr="00060855" w:rsidRDefault="00060855" w:rsidP="0006085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Nome logradouro</w:t>
            </w:r>
          </w:p>
        </w:tc>
        <w:tc>
          <w:tcPr>
            <w:tcW w:w="195" w:type="dxa"/>
            <w:tcBorders>
              <w:top w:val="single" w:sz="4" w:space="0" w:color="00FF00"/>
              <w:left w:val="nil"/>
              <w:bottom w:val="single" w:sz="4" w:space="0" w:color="00FF00"/>
              <w:right w:val="single" w:sz="4" w:space="0" w:color="00FF00"/>
            </w:tcBorders>
            <w:shd w:val="clear" w:color="000000" w:fill="FF0000"/>
            <w:vAlign w:val="center"/>
            <w:hideMark/>
          </w:tcPr>
          <w:p w14:paraId="26BE0D3E" w14:textId="77777777" w:rsidR="00060855" w:rsidRPr="00060855" w:rsidRDefault="00060855" w:rsidP="0006085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Número logradouro</w:t>
            </w:r>
          </w:p>
        </w:tc>
        <w:tc>
          <w:tcPr>
            <w:tcW w:w="1287" w:type="dxa"/>
            <w:tcBorders>
              <w:top w:val="single" w:sz="4" w:space="0" w:color="00FF00"/>
              <w:left w:val="nil"/>
              <w:bottom w:val="single" w:sz="4" w:space="0" w:color="00FF00"/>
              <w:right w:val="single" w:sz="4" w:space="0" w:color="00FF00"/>
            </w:tcBorders>
            <w:shd w:val="clear" w:color="000000" w:fill="FF0000"/>
            <w:vAlign w:val="center"/>
            <w:hideMark/>
          </w:tcPr>
          <w:p w14:paraId="640ECF59" w14:textId="77777777" w:rsidR="00060855" w:rsidRPr="00060855" w:rsidRDefault="00060855" w:rsidP="0006085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Bairro</w:t>
            </w:r>
          </w:p>
        </w:tc>
        <w:tc>
          <w:tcPr>
            <w:tcW w:w="1404" w:type="dxa"/>
            <w:tcBorders>
              <w:top w:val="single" w:sz="4" w:space="0" w:color="00FF00"/>
              <w:left w:val="nil"/>
              <w:bottom w:val="single" w:sz="4" w:space="0" w:color="00FF00"/>
              <w:right w:val="single" w:sz="4" w:space="0" w:color="00FF00"/>
            </w:tcBorders>
            <w:shd w:val="clear" w:color="000000" w:fill="FF0000"/>
            <w:vAlign w:val="center"/>
            <w:hideMark/>
          </w:tcPr>
          <w:p w14:paraId="273582A5" w14:textId="77777777" w:rsidR="00060855" w:rsidRPr="00060855" w:rsidRDefault="00060855" w:rsidP="0006085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CEP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1AA57" w14:textId="77777777" w:rsidR="00060855" w:rsidRPr="00060855" w:rsidRDefault="00060855" w:rsidP="0006085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060855" w:rsidRPr="00060855" w14:paraId="27356A31" w14:textId="77777777" w:rsidTr="00060855">
        <w:trPr>
          <w:trHeight w:val="408"/>
        </w:trPr>
        <w:tc>
          <w:tcPr>
            <w:tcW w:w="1238" w:type="dxa"/>
            <w:tcBorders>
              <w:top w:val="nil"/>
              <w:left w:val="single" w:sz="4" w:space="0" w:color="00FF00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062A20A0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SÉ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1932509A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1001-4                       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3A4AD972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THOMAZ DE LIMA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6484B86A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Tradicional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52A397B8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 TEIXEIRA LEITE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6900462F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4A9158D5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LIBERDADE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4509C277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01514-010                     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615F7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060855" w:rsidRPr="00060855" w14:paraId="16DD18EC" w14:textId="77777777" w:rsidTr="00060855">
        <w:trPr>
          <w:trHeight w:val="408"/>
        </w:trPr>
        <w:tc>
          <w:tcPr>
            <w:tcW w:w="1238" w:type="dxa"/>
            <w:tcBorders>
              <w:top w:val="nil"/>
              <w:left w:val="single" w:sz="4" w:space="0" w:color="00FF00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47379BE3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SÉ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3B64353F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1003-0                       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0E5B8D4D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VILA DEODORO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69488D86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Tradicional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1F6A439E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 INGLES DE SOUSA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4AB0DA7E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7DBAE24B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JARDIM DA GLORIA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0588653D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01546-010                     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090BA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060855" w:rsidRPr="00060855" w14:paraId="6517CA3F" w14:textId="77777777" w:rsidTr="00060855">
        <w:trPr>
          <w:trHeight w:val="612"/>
        </w:trPr>
        <w:tc>
          <w:tcPr>
            <w:tcW w:w="1238" w:type="dxa"/>
            <w:tcBorders>
              <w:top w:val="nil"/>
              <w:left w:val="single" w:sz="4" w:space="0" w:color="00FF00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3B11D80C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SÉ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369A14AF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1011-1                       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50184C9F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SANTA CECILIA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4F4061CD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Tradicional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73F4E0D8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 SEBASTIAO PEREIRA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1462A37A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553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27262D1A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VILA BUARQUE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7E9D179B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01225-020                     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F9B5A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060855" w:rsidRPr="00060855" w14:paraId="250824AB" w14:textId="77777777" w:rsidTr="00060855">
        <w:trPr>
          <w:trHeight w:val="408"/>
        </w:trPr>
        <w:tc>
          <w:tcPr>
            <w:tcW w:w="1238" w:type="dxa"/>
            <w:tcBorders>
              <w:top w:val="nil"/>
              <w:left w:val="single" w:sz="4" w:space="0" w:color="00FF00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5CB6CB25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SÉ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6B9C38BC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1130-4                       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63396C85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PONTE PEQUENA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2D051DA2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Tradicional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384E983C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 GUAPORE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3A32FB1B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50D81552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LUZ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0CB6D4D1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01109-030                     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F0A39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060855" w:rsidRPr="00060855" w14:paraId="794CE5B5" w14:textId="77777777" w:rsidTr="00060855">
        <w:trPr>
          <w:trHeight w:val="408"/>
        </w:trPr>
        <w:tc>
          <w:tcPr>
            <w:tcW w:w="1238" w:type="dxa"/>
            <w:tcBorders>
              <w:top w:val="nil"/>
              <w:left w:val="single" w:sz="4" w:space="0" w:color="00FF00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4473868B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SÉ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1EFD54D8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1154-1                       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77ACADD8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CONSOLACAO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36962D55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Tradicional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3A55E514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 MAJ QUEDINHO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0C4209E2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89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5C81DFDE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CENTRO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7D762D66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01050-030                     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89585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060855" w:rsidRPr="00060855" w14:paraId="1B05E5F6" w14:textId="77777777" w:rsidTr="00060855">
        <w:trPr>
          <w:trHeight w:val="408"/>
        </w:trPr>
        <w:tc>
          <w:tcPr>
            <w:tcW w:w="1238" w:type="dxa"/>
            <w:tcBorders>
              <w:top w:val="nil"/>
              <w:left w:val="single" w:sz="4" w:space="0" w:color="00FF00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16153B28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SÉ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478B1E4F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1175-4                       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3F16A00E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SANTA EFIGENIA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62070D61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Tradicional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43992957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 ANDRADAS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65D3C60B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0861933A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SANTA EFIGENIA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2259DBE2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01208-000                     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52F56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060855" w:rsidRPr="00060855" w14:paraId="606EE4B8" w14:textId="77777777" w:rsidTr="00060855">
        <w:trPr>
          <w:trHeight w:val="408"/>
        </w:trPr>
        <w:tc>
          <w:tcPr>
            <w:tcW w:w="1238" w:type="dxa"/>
            <w:tcBorders>
              <w:top w:val="nil"/>
              <w:left w:val="single" w:sz="4" w:space="0" w:color="00FF00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4C53E19D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SÉ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4903164E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1192-4                       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167B991D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ANHANGABAU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1EAD9ACB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Tradicional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05182C80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 STO AMARO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0B6FDA4F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5D16B7D4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BELA VISTA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4B972385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01315-000                     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A878D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060855" w:rsidRPr="00060855" w14:paraId="1292463D" w14:textId="77777777" w:rsidTr="00060855">
        <w:trPr>
          <w:trHeight w:val="408"/>
        </w:trPr>
        <w:tc>
          <w:tcPr>
            <w:tcW w:w="1238" w:type="dxa"/>
            <w:tcBorders>
              <w:top w:val="nil"/>
              <w:left w:val="single" w:sz="4" w:space="0" w:color="00FF00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19493F0A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SÉ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2A041C7B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3001-5                       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7AC556D9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BELA VISTA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7FA1BD90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Tradicional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7AF22B87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 CARD LEME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377CE1BD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4CECE7B3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BELA VISTA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3781A847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01330-050                     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17500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060855" w:rsidRPr="00060855" w14:paraId="357FDFC4" w14:textId="77777777" w:rsidTr="00060855">
        <w:trPr>
          <w:trHeight w:val="408"/>
        </w:trPr>
        <w:tc>
          <w:tcPr>
            <w:tcW w:w="1238" w:type="dxa"/>
            <w:tcBorders>
              <w:top w:val="nil"/>
              <w:left w:val="single" w:sz="4" w:space="0" w:color="00FF00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109D3F58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SÉ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7B93DABF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3003-1                       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723BD209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CAMBUCI.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7BF59ED3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Tradicional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18DAF2BA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 ESTEFANO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229E769B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3438D227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CAMBUCI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02E304B4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01521-030                     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81B65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060855" w:rsidRPr="00060855" w14:paraId="7A9FDD64" w14:textId="77777777" w:rsidTr="00060855">
        <w:trPr>
          <w:trHeight w:val="612"/>
        </w:trPr>
        <w:tc>
          <w:tcPr>
            <w:tcW w:w="1238" w:type="dxa"/>
            <w:tcBorders>
              <w:top w:val="nil"/>
              <w:left w:val="single" w:sz="4" w:space="0" w:color="00FF00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05B8262B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SÉ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049CE96F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3004-0                       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12B40871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SUMARE </w:t>
            </w:r>
            <w:proofErr w:type="gramStart"/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MODERNA .</w:t>
            </w:r>
            <w:proofErr w:type="gramEnd"/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1FB4849C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Tradicional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6B5018EE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PC CHARLES MILLER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7AD94E81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7DA5A85D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PACAEMBU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57390194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01234-010                     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E661A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060855" w:rsidRPr="00060855" w14:paraId="3745B1CE" w14:textId="77777777" w:rsidTr="00060855">
        <w:trPr>
          <w:trHeight w:val="612"/>
        </w:trPr>
        <w:tc>
          <w:tcPr>
            <w:tcW w:w="1238" w:type="dxa"/>
            <w:tcBorders>
              <w:top w:val="nil"/>
              <w:left w:val="single" w:sz="4" w:space="0" w:color="00FF00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61FD3F62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SÉ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4B758EC2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3144-5                       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77F2817D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AMERICO DE CAMPOS            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2D5E9086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Tradicional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1FDB1EC0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 AMERICO DE CAMPOS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34377CD3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4FBC72A8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LIBERDADE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0B87863A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01506-010                     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527D3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060855" w:rsidRPr="00060855" w14:paraId="174FE181" w14:textId="77777777" w:rsidTr="00060855">
        <w:trPr>
          <w:trHeight w:val="816"/>
        </w:trPr>
        <w:tc>
          <w:tcPr>
            <w:tcW w:w="1238" w:type="dxa"/>
            <w:tcBorders>
              <w:top w:val="nil"/>
              <w:left w:val="single" w:sz="4" w:space="0" w:color="00FF00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07C2F1BF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SÉ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5CC0F1EB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4001-0                       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710DB3C9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SAO PAULO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35B72A0B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Tradicional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4ED4C3EF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 DR PEDRO SEVERIANO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536D7CCB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2A5950D6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CAMBUCI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3F7EFA75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01518-040                     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36BF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060855" w:rsidRPr="00060855" w14:paraId="182DB142" w14:textId="77777777" w:rsidTr="00060855">
        <w:trPr>
          <w:trHeight w:val="408"/>
        </w:trPr>
        <w:tc>
          <w:tcPr>
            <w:tcW w:w="1238" w:type="dxa"/>
            <w:tcBorders>
              <w:top w:val="nil"/>
              <w:left w:val="single" w:sz="4" w:space="0" w:color="00FF00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6E8ADA77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SÉ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5FEC07CE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4002-9                       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7CF45E59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BATURITE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45D4677B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Tradicional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0092A9F0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 OLIVEIRA PEIXOTO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158DFDE8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03527D16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ACLIMACAO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0E955EC5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01530-040                     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5605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060855" w:rsidRPr="00060855" w14:paraId="18CCA88D" w14:textId="77777777" w:rsidTr="00060855">
        <w:trPr>
          <w:trHeight w:val="612"/>
        </w:trPr>
        <w:tc>
          <w:tcPr>
            <w:tcW w:w="1238" w:type="dxa"/>
            <w:tcBorders>
              <w:top w:val="nil"/>
              <w:left w:val="single" w:sz="4" w:space="0" w:color="00FF00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2BF5EBFC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lastRenderedPageBreak/>
              <w:t>SÉ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146AEAD1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4135-1                       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64BF21F6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LIBERDADE/MODERNA            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1386CE3F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Tradicional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35A30A06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 PANDIA CALOGERAS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4AC4586D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37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69813C0A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LIBERDADE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1DE941CC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01525-020                     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DF3BF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060855" w:rsidRPr="00060855" w14:paraId="6332FF9B" w14:textId="77777777" w:rsidTr="00060855">
        <w:trPr>
          <w:trHeight w:val="816"/>
        </w:trPr>
        <w:tc>
          <w:tcPr>
            <w:tcW w:w="1238" w:type="dxa"/>
            <w:tcBorders>
              <w:top w:val="nil"/>
              <w:left w:val="single" w:sz="4" w:space="0" w:color="00FF00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7E6AEB9B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SÉ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66DD96F6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4176-9                       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5DF54CBB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FEIRA LIVRE PRACA LIBERDADE  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268D9B52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Tradicional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218C5628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AV LIBERDADE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1FD20D4E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5145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58553BD5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LIBERDADE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58E533B1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01502-001                     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CFAEB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060855" w:rsidRPr="00060855" w14:paraId="36E843D6" w14:textId="77777777" w:rsidTr="00060855">
        <w:trPr>
          <w:trHeight w:val="408"/>
        </w:trPr>
        <w:tc>
          <w:tcPr>
            <w:tcW w:w="1238" w:type="dxa"/>
            <w:tcBorders>
              <w:top w:val="nil"/>
              <w:left w:val="single" w:sz="4" w:space="0" w:color="00FF00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3684CF6D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SÉ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20165494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5001-6                       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13B76C4A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ITARARE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7EC20109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Tradicional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73AEB246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 ITARARE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0FFA18F3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295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089BDCF3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BELA VISTA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5E78125E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01308-030                     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593EA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060855" w:rsidRPr="00060855" w14:paraId="7CF3D3C3" w14:textId="77777777" w:rsidTr="00060855">
        <w:trPr>
          <w:trHeight w:val="408"/>
        </w:trPr>
        <w:tc>
          <w:tcPr>
            <w:tcW w:w="1238" w:type="dxa"/>
            <w:tcBorders>
              <w:top w:val="nil"/>
              <w:left w:val="single" w:sz="4" w:space="0" w:color="00FF00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077F3BB1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SÉ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3721ABB3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5003-2                       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21C4C6EC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TIRADENTES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15101DDC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Tradicional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26563766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 ANTONIO CORUJA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5497F98D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67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654D8A96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BOM RETIRO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6ACA79B3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01126-030                     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C6BA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060855" w:rsidRPr="00060855" w14:paraId="1956F999" w14:textId="77777777" w:rsidTr="00060855">
        <w:trPr>
          <w:trHeight w:val="612"/>
        </w:trPr>
        <w:tc>
          <w:tcPr>
            <w:tcW w:w="1238" w:type="dxa"/>
            <w:tcBorders>
              <w:top w:val="nil"/>
              <w:left w:val="single" w:sz="4" w:space="0" w:color="00FF00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310FEC55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SÉ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4AEA4288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5004-0                       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18074A74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TEODORETO SOUTO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6ABFFEF5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Tradicional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62A4ED65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 TEODURETO SOUTO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6C342736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957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27D1358F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CAMBUCI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20007B01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01539-000                     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B96DA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060855" w:rsidRPr="00060855" w14:paraId="51060E41" w14:textId="77777777" w:rsidTr="00060855">
        <w:trPr>
          <w:trHeight w:val="612"/>
        </w:trPr>
        <w:tc>
          <w:tcPr>
            <w:tcW w:w="1238" w:type="dxa"/>
            <w:tcBorders>
              <w:top w:val="nil"/>
              <w:left w:val="single" w:sz="4" w:space="0" w:color="00FF00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38B2123D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SÉ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227275B8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5009-1                       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1C1AD93B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SUMARE MODERNA.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4D0C678D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Tradicional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6FED721F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PC CHARLES MILLER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034010AB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4BCC17E8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PACAEMBU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6FBE0A6E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01234-010                     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3050F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060855" w:rsidRPr="00060855" w14:paraId="0CA858A2" w14:textId="77777777" w:rsidTr="00060855">
        <w:trPr>
          <w:trHeight w:val="408"/>
        </w:trPr>
        <w:tc>
          <w:tcPr>
            <w:tcW w:w="1238" w:type="dxa"/>
            <w:tcBorders>
              <w:top w:val="nil"/>
              <w:left w:val="single" w:sz="4" w:space="0" w:color="00FF00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705DAC7A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SÉ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54AEAE7E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5064-4                       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4C690073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ANDRADAS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73430C19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Tradicional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6E34107E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 ANDRADAS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5E69A3E3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335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15C12DE2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2F09F897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01208-001                     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28941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060855" w:rsidRPr="00060855" w14:paraId="5F18971A" w14:textId="77777777" w:rsidTr="00060855">
        <w:trPr>
          <w:trHeight w:val="288"/>
        </w:trPr>
        <w:tc>
          <w:tcPr>
            <w:tcW w:w="1238" w:type="dxa"/>
            <w:tcBorders>
              <w:top w:val="nil"/>
              <w:left w:val="single" w:sz="4" w:space="0" w:color="00FF00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315D0669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SÉ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58CBAF87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5137-3                       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1919AF87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PIO XII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096F8D96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Tradicional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1797682B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 PIO XII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268407B3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32281BD8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LIBERDADE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47C101B0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01322-030                     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A9D12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060855" w:rsidRPr="00060855" w14:paraId="41B8A1C3" w14:textId="77777777" w:rsidTr="00060855">
        <w:trPr>
          <w:trHeight w:val="612"/>
        </w:trPr>
        <w:tc>
          <w:tcPr>
            <w:tcW w:w="1238" w:type="dxa"/>
            <w:tcBorders>
              <w:top w:val="nil"/>
              <w:left w:val="single" w:sz="4" w:space="0" w:color="00FF00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4D6998EF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SÉ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671CF684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5162-4                       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5D2A2328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FORTUNATO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3493A361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Tradicional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1EEF7EA8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 MARTIM FRANCISCO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64DAB245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34F5E698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VILA BUARQUE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589C33C7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01226-000                     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B3BF8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060855" w:rsidRPr="00060855" w14:paraId="31A798B4" w14:textId="77777777" w:rsidTr="00060855">
        <w:trPr>
          <w:trHeight w:val="612"/>
        </w:trPr>
        <w:tc>
          <w:tcPr>
            <w:tcW w:w="1238" w:type="dxa"/>
            <w:tcBorders>
              <w:top w:val="nil"/>
              <w:left w:val="single" w:sz="4" w:space="0" w:color="00FF00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63229BAA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SÉ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41BAC331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6000-3                       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34DF0100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FEIRA LIVRE IPIRANGA         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6A361A70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Tradicional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38A138CB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 VINTE E QUATRO DE MAIO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1C0C9220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700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294E88F4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REPUBLICA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44E8BC60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01041-000                     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F9082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060855" w:rsidRPr="00060855" w14:paraId="36B3FF5C" w14:textId="77777777" w:rsidTr="00060855">
        <w:trPr>
          <w:trHeight w:val="408"/>
        </w:trPr>
        <w:tc>
          <w:tcPr>
            <w:tcW w:w="1238" w:type="dxa"/>
            <w:tcBorders>
              <w:top w:val="nil"/>
              <w:left w:val="single" w:sz="4" w:space="0" w:color="00FF00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059A0431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SÉ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009F7444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6001-1                       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003C0B7B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CAMBUCI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1A9118B2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Tradicional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4B6D2DAE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 VITORIO EMANUEL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367E4574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312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253B336E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CAMBUCI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6B30D6F4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01528-030                     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3403B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060855" w:rsidRPr="00060855" w14:paraId="2FBC0FB4" w14:textId="77777777" w:rsidTr="00060855">
        <w:trPr>
          <w:trHeight w:val="612"/>
        </w:trPr>
        <w:tc>
          <w:tcPr>
            <w:tcW w:w="1238" w:type="dxa"/>
            <w:tcBorders>
              <w:top w:val="nil"/>
              <w:left w:val="single" w:sz="4" w:space="0" w:color="00FF00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325843CA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SÉ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7F2D6E47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6002-0                       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0CEC8817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ALCANTARA MACHADO            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692D9C37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Tradicional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15CEDD39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 DOM BOSCO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3C09951F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56AA8FB1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MOOCA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68575370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03105-020                     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8DD3B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060855" w:rsidRPr="00060855" w14:paraId="721C5F85" w14:textId="77777777" w:rsidTr="00060855">
        <w:trPr>
          <w:trHeight w:val="408"/>
        </w:trPr>
        <w:tc>
          <w:tcPr>
            <w:tcW w:w="1238" w:type="dxa"/>
            <w:tcBorders>
              <w:top w:val="nil"/>
              <w:left w:val="single" w:sz="4" w:space="0" w:color="00FF00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5CB33C30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SÉ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6318E86F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6003-8                       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4D99D2D9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MARIA JOSE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213AB796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Tradicional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64A1A66B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 MARIA JOSE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287A482A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129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762F3F4F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BELA VISTA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0D9CA18E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01324-010                     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E6EC5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060855" w:rsidRPr="00060855" w14:paraId="64D13052" w14:textId="77777777" w:rsidTr="00060855">
        <w:trPr>
          <w:trHeight w:val="408"/>
        </w:trPr>
        <w:tc>
          <w:tcPr>
            <w:tcW w:w="1238" w:type="dxa"/>
            <w:tcBorders>
              <w:top w:val="nil"/>
              <w:left w:val="single" w:sz="4" w:space="0" w:color="00FF00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458956FE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SÉ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40DB3AD8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6005-4                       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356D51E0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ANGELICA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3DEADD4F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Tradicional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7638FEDB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 MATO GROSSO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03960BA0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2E48BA8A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HIGIENOPOLIS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37290990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01239-040                     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0B374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060855" w:rsidRPr="00060855" w14:paraId="6A227241" w14:textId="77777777" w:rsidTr="00060855">
        <w:trPr>
          <w:trHeight w:val="612"/>
        </w:trPr>
        <w:tc>
          <w:tcPr>
            <w:tcW w:w="1238" w:type="dxa"/>
            <w:tcBorders>
              <w:top w:val="nil"/>
              <w:left w:val="single" w:sz="4" w:space="0" w:color="00FF00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4837A90F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SÉ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1A5D742D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6008-9                       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0E3EA004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PACAEMBU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138D7FBD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Tradicional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366A37AC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PC CHARLES MILLER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23E69C4D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6106EF24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PACAEMBU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6211289E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01234-010                     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02EDB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060855" w:rsidRPr="00060855" w14:paraId="39E24A0E" w14:textId="77777777" w:rsidTr="00060855">
        <w:trPr>
          <w:trHeight w:val="408"/>
        </w:trPr>
        <w:tc>
          <w:tcPr>
            <w:tcW w:w="1238" w:type="dxa"/>
            <w:tcBorders>
              <w:top w:val="nil"/>
              <w:left w:val="single" w:sz="4" w:space="0" w:color="00FF00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46861AA1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SÉ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21B8655C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6009-7                       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3A155037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PERDIZES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5EB326FE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Tradicional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19EBD663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 LOPES CHAVES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078C4DF7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122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2C97A079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BARRA FUNDA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4FF40E15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01154-010                     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2A72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060855" w:rsidRPr="00060855" w14:paraId="342C0646" w14:textId="77777777" w:rsidTr="00060855">
        <w:trPr>
          <w:trHeight w:val="612"/>
        </w:trPr>
        <w:tc>
          <w:tcPr>
            <w:tcW w:w="1238" w:type="dxa"/>
            <w:tcBorders>
              <w:top w:val="nil"/>
              <w:left w:val="single" w:sz="4" w:space="0" w:color="00FF00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393FD17B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lastRenderedPageBreak/>
              <w:t>SÉ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60541FB8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7002-5                       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1651ACFD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ACLIMACAO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566622E7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Tradicional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2755CC37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 LOUREIRO DA CRUZ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21881AB8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7D75DC48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ACLIMACAO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2D90B563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01529-020                     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B5AED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060855" w:rsidRPr="00060855" w14:paraId="1341C586" w14:textId="77777777" w:rsidTr="00060855">
        <w:trPr>
          <w:trHeight w:val="408"/>
        </w:trPr>
        <w:tc>
          <w:tcPr>
            <w:tcW w:w="1238" w:type="dxa"/>
            <w:tcBorders>
              <w:top w:val="nil"/>
              <w:left w:val="single" w:sz="4" w:space="0" w:color="00FF00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17F96C8C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SÉ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56C5E46A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7004-1                       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00D8A123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VITORINO CAMILO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11AA5B0A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Tradicional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4F733F43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 ADOLFO GORDO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134ECE43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129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514BA520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CAMPOS ELISEOS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5E0A8CB9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01217-020                     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575B7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060855" w:rsidRPr="00060855" w14:paraId="0A28A01C" w14:textId="77777777" w:rsidTr="00060855">
        <w:trPr>
          <w:trHeight w:val="408"/>
        </w:trPr>
        <w:tc>
          <w:tcPr>
            <w:tcW w:w="1238" w:type="dxa"/>
            <w:tcBorders>
              <w:top w:val="nil"/>
              <w:left w:val="single" w:sz="4" w:space="0" w:color="00FF00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5D436990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SÉ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7E35A8E1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7005-0                       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6B9CAB55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BOM RETIRO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7465D5C9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Tradicional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01C76E3E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 JARAGUA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5ADCFB7E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129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6AA8E8BD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BOM RETIRO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6CF594F1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01129-000                     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FCC2D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060855" w:rsidRPr="00060855" w14:paraId="7A62238F" w14:textId="77777777" w:rsidTr="00060855">
        <w:trPr>
          <w:trHeight w:val="612"/>
        </w:trPr>
        <w:tc>
          <w:tcPr>
            <w:tcW w:w="1238" w:type="dxa"/>
            <w:tcBorders>
              <w:top w:val="nil"/>
              <w:left w:val="single" w:sz="4" w:space="0" w:color="00FF00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539309C5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SÉ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4AEA9BDD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7062-9                       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256A4A33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SUMARE MODERNA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79AD42FE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Tradicional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06EFFA85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PC CHARLES MILLER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3F6A77B0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727E7DB1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PACAEMBU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79A8D892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01234-010                     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9612F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060855" w:rsidRPr="00060855" w14:paraId="7FBA4826" w14:textId="77777777" w:rsidTr="00060855">
        <w:trPr>
          <w:trHeight w:val="288"/>
        </w:trPr>
        <w:tc>
          <w:tcPr>
            <w:tcW w:w="1238" w:type="dxa"/>
            <w:tcBorders>
              <w:top w:val="nil"/>
              <w:left w:val="single" w:sz="4" w:space="0" w:color="00FF00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21FB1CD6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SÉ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398E0932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7147-1                       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190399A2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LIBERDADE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3A29A6DB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Tradicional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6AF2F294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 TAGUA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0550FB80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0ECD07FD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LIBERDADE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6AB82802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01508-010                     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3D049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060855" w:rsidRPr="00060855" w14:paraId="7489902C" w14:textId="77777777" w:rsidTr="00060855">
        <w:trPr>
          <w:trHeight w:val="612"/>
        </w:trPr>
        <w:tc>
          <w:tcPr>
            <w:tcW w:w="1238" w:type="dxa"/>
            <w:tcBorders>
              <w:top w:val="nil"/>
              <w:left w:val="single" w:sz="4" w:space="0" w:color="00FF00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286ECC86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SÉ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3DA8E7C1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7162-5                       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13CF9E00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PAMPLONA.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1EED1309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Tradicional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07FFFA1E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AL RIBEIRAO PRETO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022B0D12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412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48A1198B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BELA VISTA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675DD791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01331-000                     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3C000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060855" w:rsidRPr="00060855" w14:paraId="298BD53B" w14:textId="77777777" w:rsidTr="00060855">
        <w:trPr>
          <w:trHeight w:val="408"/>
        </w:trPr>
        <w:tc>
          <w:tcPr>
            <w:tcW w:w="1238" w:type="dxa"/>
            <w:tcBorders>
              <w:top w:val="nil"/>
              <w:left w:val="single" w:sz="4" w:space="0" w:color="00FF00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5C6CCF75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SÉ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555FB5DC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7207-9                       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53D0AA83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BENTO FREITAS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072A4B85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Tradicional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7C9FDE51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 BENTO FREITAS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1C20C1B0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2FB344F2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REPUBLICA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0B68C0BF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01220-000                     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72824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060855" w:rsidRPr="00060855" w14:paraId="67B52603" w14:textId="77777777" w:rsidTr="00060855">
        <w:trPr>
          <w:trHeight w:val="612"/>
        </w:trPr>
        <w:tc>
          <w:tcPr>
            <w:tcW w:w="1238" w:type="dxa"/>
            <w:tcBorders>
              <w:top w:val="nil"/>
              <w:left w:val="single" w:sz="4" w:space="0" w:color="00FF00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747FFE57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SÉ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6D4D3B80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7244-3                       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46F08CEB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MERCADO CENTRAL ORGANICO     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155AF11C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Orgânica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5CE07B90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 CANTAREIRA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2AF12C97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01485834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LUZ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FF00"/>
              <w:right w:val="single" w:sz="4" w:space="0" w:color="00FF00"/>
            </w:tcBorders>
            <w:shd w:val="clear" w:color="auto" w:fill="auto"/>
            <w:hideMark/>
          </w:tcPr>
          <w:p w14:paraId="4F6C70F9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608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01103-200                     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6CF23" w14:textId="77777777" w:rsidR="00060855" w:rsidRPr="00060855" w:rsidRDefault="00060855" w:rsidP="00060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060855" w:rsidRPr="00060855" w14:paraId="6704E523" w14:textId="77777777" w:rsidTr="00060855">
        <w:trPr>
          <w:trHeight w:val="288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0390D" w14:textId="77777777" w:rsidR="00060855" w:rsidRPr="00060855" w:rsidRDefault="00060855" w:rsidP="000608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97A24" w14:textId="77777777" w:rsidR="00060855" w:rsidRPr="00060855" w:rsidRDefault="00060855" w:rsidP="000608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FAFC9" w14:textId="77777777" w:rsidR="00060855" w:rsidRPr="00060855" w:rsidRDefault="00060855" w:rsidP="000608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7A3D6" w14:textId="77777777" w:rsidR="00060855" w:rsidRPr="00060855" w:rsidRDefault="00060855" w:rsidP="000608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51F49" w14:textId="77777777" w:rsidR="00060855" w:rsidRPr="00060855" w:rsidRDefault="00060855" w:rsidP="000608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E057F" w14:textId="77777777" w:rsidR="00060855" w:rsidRPr="00060855" w:rsidRDefault="00060855" w:rsidP="000608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581AC" w14:textId="77777777" w:rsidR="00060855" w:rsidRPr="00060855" w:rsidRDefault="00060855" w:rsidP="000608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C8796" w14:textId="77777777" w:rsidR="00060855" w:rsidRPr="00060855" w:rsidRDefault="00060855" w:rsidP="000608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A791C" w14:textId="77777777" w:rsidR="00060855" w:rsidRPr="00060855" w:rsidRDefault="00060855" w:rsidP="000608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168A63E2" w14:textId="16EA0FE4" w:rsidR="00060855" w:rsidRDefault="00060855"/>
    <w:sectPr w:rsidR="00060855" w:rsidSect="00060855">
      <w:foot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CEBD9" w14:textId="77777777" w:rsidR="004A613E" w:rsidRDefault="004A613E" w:rsidP="00060855">
      <w:pPr>
        <w:spacing w:after="0" w:line="240" w:lineRule="auto"/>
      </w:pPr>
      <w:r>
        <w:separator/>
      </w:r>
    </w:p>
  </w:endnote>
  <w:endnote w:type="continuationSeparator" w:id="0">
    <w:p w14:paraId="7DAE7A1D" w14:textId="77777777" w:rsidR="004A613E" w:rsidRDefault="004A613E" w:rsidP="00060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6245312"/>
      <w:docPartObj>
        <w:docPartGallery w:val="Page Numbers (Bottom of Page)"/>
        <w:docPartUnique/>
      </w:docPartObj>
    </w:sdtPr>
    <w:sdtContent>
      <w:p w14:paraId="6619A73B" w14:textId="62484613" w:rsidR="00060855" w:rsidRDefault="0006085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90C38D" w14:textId="77777777" w:rsidR="00060855" w:rsidRDefault="0006085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D0D01" w14:textId="77777777" w:rsidR="004A613E" w:rsidRDefault="004A613E" w:rsidP="00060855">
      <w:pPr>
        <w:spacing w:after="0" w:line="240" w:lineRule="auto"/>
      </w:pPr>
      <w:r>
        <w:separator/>
      </w:r>
    </w:p>
  </w:footnote>
  <w:footnote w:type="continuationSeparator" w:id="0">
    <w:p w14:paraId="20557024" w14:textId="77777777" w:rsidR="004A613E" w:rsidRDefault="004A613E" w:rsidP="000608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855"/>
    <w:rsid w:val="00060855"/>
    <w:rsid w:val="004A613E"/>
    <w:rsid w:val="0092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696B7"/>
  <w15:chartTrackingRefBased/>
  <w15:docId w15:val="{597DBD8E-D20D-4E18-8A00-ABFC83EB8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608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0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08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08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608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08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08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08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08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608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08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08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085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085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08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085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08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08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608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60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608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608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60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6085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6085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6085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608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6085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60855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60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0855"/>
  </w:style>
  <w:style w:type="paragraph" w:styleId="Rodap">
    <w:name w:val="footer"/>
    <w:basedOn w:val="Normal"/>
    <w:link w:val="RodapChar"/>
    <w:uiPriority w:val="99"/>
    <w:unhideWhenUsed/>
    <w:rsid w:val="00060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0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831</Words>
  <Characters>4491</Characters>
  <Application>Microsoft Office Word</Application>
  <DocSecurity>0</DocSecurity>
  <Lines>37</Lines>
  <Paragraphs>10</Paragraphs>
  <ScaleCrop>false</ScaleCrop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Vaio</cp:lastModifiedBy>
  <cp:revision>1</cp:revision>
  <dcterms:created xsi:type="dcterms:W3CDTF">2025-07-30T17:23:00Z</dcterms:created>
  <dcterms:modified xsi:type="dcterms:W3CDTF">2025-07-30T17:29:00Z</dcterms:modified>
</cp:coreProperties>
</file>